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16A" w:rsidRPr="00273A53" w:rsidRDefault="00D2016A" w:rsidP="00D2016A">
      <w:pPr>
        <w:tabs>
          <w:tab w:val="left" w:pos="2130"/>
        </w:tabs>
        <w:rPr>
          <w:color w:val="FF0000"/>
        </w:rPr>
      </w:pPr>
    </w:p>
    <w:tbl>
      <w:tblPr>
        <w:tblW w:w="1027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404"/>
        <w:gridCol w:w="3261"/>
        <w:gridCol w:w="3610"/>
      </w:tblGrid>
      <w:tr w:rsidR="00D2016A" w:rsidRPr="00D2016A" w:rsidTr="00400058">
        <w:trPr>
          <w:cantSplit/>
          <w:trHeight w:val="237"/>
        </w:trPr>
        <w:tc>
          <w:tcPr>
            <w:tcW w:w="10275" w:type="dxa"/>
            <w:gridSpan w:val="3"/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города Набережные Челны «Гимназия №77»</w:t>
            </w:r>
          </w:p>
        </w:tc>
      </w:tr>
      <w:tr w:rsidR="00D2016A" w:rsidRPr="00D2016A" w:rsidTr="00400058">
        <w:trPr>
          <w:trHeight w:val="119"/>
        </w:trPr>
        <w:tc>
          <w:tcPr>
            <w:tcW w:w="3404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0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016A" w:rsidRPr="00D2016A" w:rsidTr="00400058">
        <w:trPr>
          <w:trHeight w:val="179"/>
        </w:trPr>
        <w:tc>
          <w:tcPr>
            <w:tcW w:w="3404" w:type="dxa"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16A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3610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016A" w:rsidRPr="00D2016A" w:rsidTr="00400058">
        <w:trPr>
          <w:trHeight w:val="356"/>
        </w:trPr>
        <w:tc>
          <w:tcPr>
            <w:tcW w:w="3404" w:type="dxa"/>
            <w:hideMark/>
          </w:tcPr>
          <w:p w:rsidR="00D2016A" w:rsidRPr="008A5584" w:rsidRDefault="00540558" w:rsidP="001E215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913CBE">
              <w:rPr>
                <w:rFonts w:ascii="Times New Roman" w:eastAsia="Calibri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3261" w:type="dxa"/>
          </w:tcPr>
          <w:p w:rsidR="00D2016A" w:rsidRPr="00D2016A" w:rsidRDefault="00D2016A" w:rsidP="00C32963">
            <w:pPr>
              <w:keepNext/>
              <w:tabs>
                <w:tab w:val="left" w:pos="284"/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</w:tcPr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54055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80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D2016A" w:rsidRPr="00D2016A" w:rsidRDefault="00D2016A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7348" w:rsidRPr="00D2016A" w:rsidTr="00400058">
        <w:trPr>
          <w:trHeight w:val="356"/>
        </w:trPr>
        <w:tc>
          <w:tcPr>
            <w:tcW w:w="3404" w:type="dxa"/>
            <w:hideMark/>
          </w:tcPr>
          <w:p w:rsidR="000B7348" w:rsidRDefault="000B7348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B7348" w:rsidRPr="00D2016A" w:rsidRDefault="000B7348" w:rsidP="00C32963">
            <w:pPr>
              <w:keepNext/>
              <w:tabs>
                <w:tab w:val="left" w:pos="284"/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</w:tcPr>
          <w:p w:rsidR="000B7348" w:rsidRDefault="000B7348" w:rsidP="00C3296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016A" w:rsidRPr="008A5584" w:rsidTr="00400058">
        <w:trPr>
          <w:cantSplit/>
          <w:trHeight w:val="258"/>
        </w:trPr>
        <w:tc>
          <w:tcPr>
            <w:tcW w:w="10275" w:type="dxa"/>
            <w:gridSpan w:val="3"/>
            <w:hideMark/>
          </w:tcPr>
          <w:p w:rsidR="007D11D0" w:rsidRDefault="00D2016A" w:rsidP="0072741E">
            <w:pPr>
              <w:shd w:val="clear" w:color="auto" w:fill="FFFFFF"/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«Об организации </w:t>
            </w:r>
            <w:r w:rsidR="007D11D0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пришкольного </w:t>
            </w:r>
            <w:r w:rsidR="0072741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лагеря труда и </w:t>
            </w:r>
            <w:proofErr w:type="gramStart"/>
            <w:r w:rsidR="0072741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отдыха  в</w:t>
            </w:r>
            <w:proofErr w:type="gramEnd"/>
            <w:r w:rsidR="0072741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летний период </w:t>
            </w:r>
          </w:p>
          <w:p w:rsidR="00D2016A" w:rsidRPr="008A5584" w:rsidRDefault="00C825A0" w:rsidP="0072741E">
            <w:pPr>
              <w:shd w:val="clear" w:color="auto" w:fill="FFFFFF"/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с 28.05</w:t>
            </w:r>
            <w:r w:rsidR="00D2016A"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6-23</w:t>
            </w:r>
            <w:bookmarkStart w:id="0" w:name="_GoBack"/>
            <w:bookmarkEnd w:id="0"/>
            <w:r w:rsidR="000450F5"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.06</w:t>
            </w:r>
            <w:r w:rsidR="0072741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.2026</w:t>
            </w:r>
            <w:r w:rsidR="00D2016A" w:rsidRPr="008A558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г.»</w:t>
            </w:r>
          </w:p>
        </w:tc>
      </w:tr>
    </w:tbl>
    <w:p w:rsidR="00D2016A" w:rsidRPr="008A5584" w:rsidRDefault="00D2016A" w:rsidP="00D2016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16A" w:rsidRDefault="00D2016A" w:rsidP="00D2016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          Во исполнение постановления </w:t>
      </w:r>
      <w:r w:rsidR="0072741E" w:rsidRPr="008A5584">
        <w:rPr>
          <w:rFonts w:ascii="Times New Roman" w:eastAsia="Calibri" w:hAnsi="Times New Roman" w:cs="Times New Roman"/>
          <w:sz w:val="24"/>
          <w:szCs w:val="24"/>
        </w:rPr>
        <w:t>УО №</w:t>
      </w:r>
      <w:r w:rsidR="0072741E">
        <w:rPr>
          <w:rFonts w:ascii="Times New Roman" w:eastAsia="Calibri" w:hAnsi="Times New Roman" w:cs="Times New Roman"/>
          <w:sz w:val="24"/>
          <w:szCs w:val="24"/>
        </w:rPr>
        <w:t xml:space="preserve"> 9025</w:t>
      </w:r>
      <w:r w:rsidR="0072741E" w:rsidRPr="008A5584"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72741E">
        <w:rPr>
          <w:rFonts w:ascii="Times New Roman" w:eastAsia="Calibri" w:hAnsi="Times New Roman" w:cs="Times New Roman"/>
          <w:sz w:val="24"/>
          <w:szCs w:val="24"/>
        </w:rPr>
        <w:t xml:space="preserve"> 01</w:t>
      </w:r>
      <w:r w:rsidR="0072741E" w:rsidRPr="008A5584">
        <w:rPr>
          <w:rFonts w:ascii="Times New Roman" w:eastAsia="Calibri" w:hAnsi="Times New Roman" w:cs="Times New Roman"/>
          <w:sz w:val="24"/>
          <w:szCs w:val="24"/>
        </w:rPr>
        <w:t>.11.202</w:t>
      </w:r>
      <w:r w:rsidR="0072741E">
        <w:rPr>
          <w:rFonts w:ascii="Times New Roman" w:eastAsia="Calibri" w:hAnsi="Times New Roman" w:cs="Times New Roman"/>
          <w:sz w:val="24"/>
          <w:szCs w:val="24"/>
        </w:rPr>
        <w:t>5</w:t>
      </w:r>
      <w:r w:rsidR="0072741E" w:rsidRPr="008A5584">
        <w:rPr>
          <w:rFonts w:ascii="Times New Roman" w:eastAsia="Calibri" w:hAnsi="Times New Roman" w:cs="Times New Roman"/>
          <w:sz w:val="24"/>
          <w:szCs w:val="24"/>
        </w:rPr>
        <w:t>г. «Об организации отдыха, оздоровления, занятости детей и молодежи в 202</w:t>
      </w:r>
      <w:r w:rsidR="0072741E">
        <w:rPr>
          <w:rFonts w:ascii="Times New Roman" w:eastAsia="Calibri" w:hAnsi="Times New Roman" w:cs="Times New Roman"/>
          <w:sz w:val="24"/>
          <w:szCs w:val="24"/>
        </w:rPr>
        <w:t>6</w:t>
      </w:r>
      <w:r w:rsidR="0072741E" w:rsidRPr="008A5584">
        <w:rPr>
          <w:rFonts w:ascii="Times New Roman" w:eastAsia="Calibri" w:hAnsi="Times New Roman" w:cs="Times New Roman"/>
          <w:sz w:val="24"/>
          <w:szCs w:val="24"/>
        </w:rPr>
        <w:t xml:space="preserve">г.» </w:t>
      </w:r>
      <w:r w:rsidRPr="008A5584">
        <w:rPr>
          <w:rFonts w:ascii="Times New Roman" w:eastAsia="Calibri" w:hAnsi="Times New Roman" w:cs="Times New Roman"/>
          <w:sz w:val="24"/>
          <w:szCs w:val="24"/>
        </w:rPr>
        <w:t>с целью создания благоприятных условий для укреплени</w:t>
      </w:r>
      <w:r w:rsidR="00C24073" w:rsidRPr="008A5584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proofErr w:type="gramStart"/>
      <w:r w:rsidR="00C24073" w:rsidRPr="008A5584">
        <w:rPr>
          <w:rFonts w:ascii="Times New Roman" w:eastAsia="Calibri" w:hAnsi="Times New Roman" w:cs="Times New Roman"/>
          <w:sz w:val="24"/>
          <w:szCs w:val="24"/>
        </w:rPr>
        <w:t xml:space="preserve">здоровья </w:t>
      </w:r>
      <w:r w:rsidR="00BB3FA3" w:rsidRPr="008A5584">
        <w:rPr>
          <w:rFonts w:ascii="Times New Roman" w:eastAsia="Calibri" w:hAnsi="Times New Roman" w:cs="Times New Roman"/>
          <w:sz w:val="24"/>
          <w:szCs w:val="24"/>
        </w:rPr>
        <w:t>и организации досуга</w:t>
      </w:r>
      <w:proofErr w:type="gramEnd"/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учащихся во время летних каникул, развития творческого и интелл</w:t>
      </w:r>
      <w:r w:rsidR="00BB3FA3" w:rsidRPr="008A5584">
        <w:rPr>
          <w:rFonts w:ascii="Times New Roman" w:eastAsia="Calibri" w:hAnsi="Times New Roman" w:cs="Times New Roman"/>
          <w:sz w:val="24"/>
          <w:szCs w:val="24"/>
        </w:rPr>
        <w:t>ектуального потенциала личности</w:t>
      </w:r>
    </w:p>
    <w:p w:rsidR="00D2016A" w:rsidRPr="008A5584" w:rsidRDefault="00D2016A" w:rsidP="00D2016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D340C2" w:rsidRPr="0072741E" w:rsidRDefault="0072741E" w:rsidP="00A07A62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D340C2" w:rsidRPr="0072741E">
        <w:rPr>
          <w:rFonts w:ascii="Times New Roman" w:eastAsia="Times New Roman" w:hAnsi="Times New Roman" w:cs="Times New Roman"/>
          <w:sz w:val="24"/>
          <w:szCs w:val="24"/>
        </w:rPr>
        <w:t>рганизов</w:t>
      </w:r>
      <w:r w:rsidR="00D3568B" w:rsidRPr="0072741E">
        <w:rPr>
          <w:rFonts w:ascii="Times New Roman" w:eastAsia="Times New Roman" w:hAnsi="Times New Roman" w:cs="Times New Roman"/>
          <w:sz w:val="24"/>
          <w:szCs w:val="24"/>
        </w:rPr>
        <w:t>ать работу трудового отряда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учащихся 7-10 классов в</w:t>
      </w:r>
      <w:r w:rsidR="00D340C2" w:rsidRPr="0072741E">
        <w:rPr>
          <w:rFonts w:ascii="Times New Roman" w:eastAsia="Times New Roman" w:hAnsi="Times New Roman" w:cs="Times New Roman"/>
          <w:sz w:val="24"/>
          <w:szCs w:val="24"/>
        </w:rPr>
        <w:t xml:space="preserve"> количест</w:t>
      </w:r>
      <w:r w:rsidR="00551ACB" w:rsidRPr="0072741E">
        <w:rPr>
          <w:rFonts w:ascii="Times New Roman" w:eastAsia="Times New Roman" w:hAnsi="Times New Roman" w:cs="Times New Roman"/>
          <w:sz w:val="24"/>
          <w:szCs w:val="24"/>
        </w:rPr>
        <w:t>ве 2</w:t>
      </w:r>
      <w:r w:rsidR="00C825A0">
        <w:rPr>
          <w:rFonts w:ascii="Times New Roman" w:eastAsia="Times New Roman" w:hAnsi="Times New Roman" w:cs="Times New Roman"/>
          <w:sz w:val="24"/>
          <w:szCs w:val="24"/>
        </w:rPr>
        <w:t>0 человек с 28.05</w:t>
      </w:r>
      <w:r>
        <w:rPr>
          <w:rFonts w:ascii="Times New Roman" w:eastAsia="Times New Roman" w:hAnsi="Times New Roman" w:cs="Times New Roman"/>
          <w:sz w:val="24"/>
          <w:szCs w:val="24"/>
        </w:rPr>
        <w:t>.2026 по 2</w:t>
      </w:r>
      <w:r w:rsidR="00C825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50F5" w:rsidRPr="0072741E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D340C2" w:rsidRPr="0072741E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340C2" w:rsidRPr="0072741E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160681" w:rsidRPr="0072741E">
        <w:rPr>
          <w:rFonts w:ascii="Times New Roman" w:eastAsia="Times New Roman" w:hAnsi="Times New Roman" w:cs="Times New Roman"/>
          <w:sz w:val="24"/>
          <w:szCs w:val="24"/>
        </w:rPr>
        <w:t>(18 рабочих дней) из расчета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292,1</w:t>
      </w:r>
      <w:r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8</w:t>
      </w:r>
      <w:r w:rsidR="00160681" w:rsidRPr="0072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рубля</w:t>
      </w:r>
      <w:r w:rsidR="00D340C2" w:rsidRPr="0072741E">
        <w:rPr>
          <w:rFonts w:ascii="Times New Roman" w:eastAsia="Times New Roman" w:hAnsi="Times New Roman" w:cs="Times New Roman"/>
          <w:sz w:val="24"/>
          <w:szCs w:val="24"/>
        </w:rPr>
        <w:t xml:space="preserve"> на одного ребенка, режимом работы с 9.00 до 14.00 и организацией двухразового питания и полдника: </w:t>
      </w:r>
    </w:p>
    <w:p w:rsidR="00D340C2" w:rsidRPr="008A5584" w:rsidRDefault="00DE4CD7" w:rsidP="00D340C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- воспитатели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6951" w:rsidRPr="008A55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D3568B" w:rsidRPr="008A5584">
        <w:rPr>
          <w:rFonts w:ascii="Times New Roman" w:eastAsia="Times New Roman" w:hAnsi="Times New Roman" w:cs="Times New Roman"/>
          <w:b/>
          <w:sz w:val="24"/>
          <w:szCs w:val="24"/>
        </w:rPr>
        <w:t xml:space="preserve"> отряда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 xml:space="preserve"> (трудовой)</w:t>
      </w:r>
      <w:r w:rsidR="00686951" w:rsidRPr="008A5584">
        <w:rPr>
          <w:rFonts w:ascii="Times New Roman" w:eastAsia="Times New Roman" w:hAnsi="Times New Roman" w:cs="Times New Roman"/>
          <w:sz w:val="24"/>
          <w:szCs w:val="24"/>
        </w:rPr>
        <w:t>: Фаттахова Л.С.</w:t>
      </w:r>
      <w:r w:rsidR="001E153A" w:rsidRPr="008A55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E153A" w:rsidRPr="008A5584">
        <w:rPr>
          <w:rFonts w:ascii="Times New Roman" w:eastAsia="Times New Roman" w:hAnsi="Times New Roman" w:cs="Times New Roman"/>
          <w:sz w:val="24"/>
          <w:szCs w:val="24"/>
        </w:rPr>
        <w:t>Ахметшина</w:t>
      </w:r>
      <w:proofErr w:type="spellEnd"/>
      <w:r w:rsidR="001E153A" w:rsidRPr="008A5584">
        <w:rPr>
          <w:rFonts w:ascii="Times New Roman" w:eastAsia="Times New Roman" w:hAnsi="Times New Roman" w:cs="Times New Roman"/>
          <w:sz w:val="24"/>
          <w:szCs w:val="24"/>
        </w:rPr>
        <w:t xml:space="preserve"> Т.И.</w:t>
      </w:r>
      <w:r w:rsidR="00686951" w:rsidRPr="008A5584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D340C2" w:rsidRPr="008A5584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</w:p>
    <w:p w:rsidR="00EC0258" w:rsidRPr="008A5584" w:rsidRDefault="0072741E" w:rsidP="00D340C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340C2" w:rsidRPr="008A55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C0258" w:rsidRPr="008A558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C0258" w:rsidRPr="008A5584">
        <w:rPr>
          <w:rFonts w:ascii="Times New Roman" w:hAnsi="Times New Roman"/>
          <w:bCs/>
          <w:sz w:val="24"/>
          <w:szCs w:val="24"/>
        </w:rPr>
        <w:t>рганизовать утр</w:t>
      </w:r>
      <w:r w:rsidR="00D340C2" w:rsidRPr="008A5584">
        <w:rPr>
          <w:rFonts w:ascii="Times New Roman" w:hAnsi="Times New Roman"/>
          <w:bCs/>
          <w:sz w:val="24"/>
          <w:szCs w:val="24"/>
        </w:rPr>
        <w:t>енний фильтр при приеме детей с</w:t>
      </w:r>
      <w:r w:rsidR="00EC0258" w:rsidRPr="008A558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оформлением результатов в журнале;</w:t>
      </w:r>
    </w:p>
    <w:p w:rsidR="00D2016A" w:rsidRPr="0072741E" w:rsidRDefault="0072741E" w:rsidP="007274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="00A52452" w:rsidRPr="0072741E">
        <w:rPr>
          <w:rFonts w:ascii="Times New Roman" w:eastAsia="Times New Roman" w:hAnsi="Times New Roman" w:cs="Times New Roman"/>
          <w:sz w:val="24"/>
          <w:szCs w:val="24"/>
        </w:rPr>
        <w:t>Гатауллиной</w:t>
      </w:r>
      <w:proofErr w:type="spellEnd"/>
      <w:r w:rsidR="00A52452" w:rsidRPr="0072741E">
        <w:rPr>
          <w:rFonts w:ascii="Times New Roman" w:eastAsia="Times New Roman" w:hAnsi="Times New Roman" w:cs="Times New Roman"/>
          <w:sz w:val="24"/>
          <w:szCs w:val="24"/>
        </w:rPr>
        <w:t xml:space="preserve"> Э.М</w:t>
      </w:r>
      <w:r w:rsidR="00D2016A" w:rsidRPr="0072741E"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A" w:rsidRPr="0072741E">
        <w:rPr>
          <w:rFonts w:ascii="Times New Roman" w:eastAsia="Times New Roman" w:hAnsi="Times New Roman" w:cs="Times New Roman"/>
          <w:sz w:val="24"/>
          <w:szCs w:val="24"/>
        </w:rPr>
        <w:t>Некрасовой И.А. подготовить соответствующие документы для открытия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лагеря, программу </w:t>
      </w:r>
      <w:r w:rsidR="00D2016A" w:rsidRPr="0072741E">
        <w:rPr>
          <w:rFonts w:ascii="Times New Roman" w:eastAsia="Times New Roman" w:hAnsi="Times New Roman" w:cs="Times New Roman"/>
          <w:sz w:val="24"/>
          <w:szCs w:val="24"/>
        </w:rPr>
        <w:t xml:space="preserve">лагеря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труда и отдыха </w:t>
      </w:r>
      <w:r w:rsidR="00D2016A" w:rsidRPr="0072741E">
        <w:rPr>
          <w:rFonts w:ascii="Times New Roman" w:eastAsia="Times New Roman" w:hAnsi="Times New Roman" w:cs="Times New Roman"/>
          <w:sz w:val="24"/>
          <w:szCs w:val="24"/>
        </w:rPr>
        <w:t xml:space="preserve">и организовать работу по привлечению детей и подростков в лагерь. </w:t>
      </w:r>
    </w:p>
    <w:p w:rsidR="00D2016A" w:rsidRPr="008A5584" w:rsidRDefault="0072741E" w:rsidP="0072741E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D2016A" w:rsidRPr="008A5584">
        <w:rPr>
          <w:rFonts w:ascii="Times New Roman" w:eastAsia="Calibri" w:hAnsi="Times New Roman" w:cs="Times New Roman"/>
          <w:sz w:val="24"/>
          <w:szCs w:val="24"/>
        </w:rPr>
        <w:t>Ответственным лицом за витаминизацию третьих блюд и контроль за выполнение санитарных норм назначить школьного фел</w:t>
      </w:r>
      <w:r w:rsidR="00100C96" w:rsidRPr="008A5584">
        <w:rPr>
          <w:rFonts w:ascii="Times New Roman" w:eastAsia="Calibri" w:hAnsi="Times New Roman" w:cs="Times New Roman"/>
          <w:sz w:val="24"/>
          <w:szCs w:val="24"/>
        </w:rPr>
        <w:t xml:space="preserve">ьдшера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Балунову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Т.Ю.,</w:t>
      </w:r>
      <w:r w:rsidR="001E65C5" w:rsidRPr="008A5584">
        <w:rPr>
          <w:rFonts w:ascii="Times New Roman" w:eastAsia="Calibri" w:hAnsi="Times New Roman" w:cs="Times New Roman"/>
          <w:sz w:val="24"/>
          <w:szCs w:val="24"/>
        </w:rPr>
        <w:t xml:space="preserve"> начальника лагеря </w:t>
      </w:r>
      <w:proofErr w:type="spellStart"/>
      <w:r w:rsidR="001E65C5" w:rsidRPr="008A5584">
        <w:rPr>
          <w:rFonts w:ascii="Times New Roman" w:eastAsia="Calibri" w:hAnsi="Times New Roman" w:cs="Times New Roman"/>
          <w:sz w:val="24"/>
          <w:szCs w:val="24"/>
        </w:rPr>
        <w:t>Гатауллину</w:t>
      </w:r>
      <w:proofErr w:type="spellEnd"/>
      <w:r w:rsidR="001E65C5" w:rsidRPr="008A5584">
        <w:rPr>
          <w:rFonts w:ascii="Times New Roman" w:eastAsia="Calibri" w:hAnsi="Times New Roman" w:cs="Times New Roman"/>
          <w:sz w:val="24"/>
          <w:szCs w:val="24"/>
        </w:rPr>
        <w:t xml:space="preserve"> Э.М.</w:t>
      </w:r>
      <w:r w:rsidR="00D2016A" w:rsidRPr="008A5584">
        <w:rPr>
          <w:rFonts w:ascii="Times New Roman" w:eastAsia="Calibri" w:hAnsi="Times New Roman" w:cs="Times New Roman"/>
          <w:sz w:val="24"/>
          <w:szCs w:val="24"/>
        </w:rPr>
        <w:t>, заведую</w:t>
      </w:r>
      <w:r w:rsidR="00100C96" w:rsidRPr="008A5584">
        <w:rPr>
          <w:rFonts w:ascii="Times New Roman" w:eastAsia="Calibri" w:hAnsi="Times New Roman" w:cs="Times New Roman"/>
          <w:sz w:val="24"/>
          <w:szCs w:val="24"/>
        </w:rPr>
        <w:t xml:space="preserve">щего производством </w:t>
      </w:r>
      <w:proofErr w:type="spellStart"/>
      <w:r w:rsidR="00100C96" w:rsidRPr="008A5584">
        <w:rPr>
          <w:rFonts w:ascii="Times New Roman" w:eastAsia="Calibri" w:hAnsi="Times New Roman" w:cs="Times New Roman"/>
          <w:sz w:val="24"/>
          <w:szCs w:val="24"/>
        </w:rPr>
        <w:t>Райлян</w:t>
      </w:r>
      <w:proofErr w:type="spellEnd"/>
      <w:r w:rsidR="00100C96" w:rsidRPr="008A5584">
        <w:rPr>
          <w:rFonts w:ascii="Times New Roman" w:eastAsia="Calibri" w:hAnsi="Times New Roman" w:cs="Times New Roman"/>
          <w:sz w:val="24"/>
          <w:szCs w:val="24"/>
        </w:rPr>
        <w:t xml:space="preserve"> Н.А.</w:t>
      </w:r>
      <w:r w:rsidR="00D2016A" w:rsidRPr="008A55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016A" w:rsidRPr="008A5584" w:rsidRDefault="00D2016A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Осуществлять постоянный </w:t>
      </w:r>
      <w:proofErr w:type="gramStart"/>
      <w:r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контроль  качества</w:t>
      </w:r>
      <w:proofErr w:type="gramEnd"/>
      <w:r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поступающих продуктов </w:t>
      </w:r>
      <w:r w:rsidRPr="008A5584">
        <w:rPr>
          <w:rFonts w:ascii="Times New Roman" w:eastAsia="Calibri" w:hAnsi="Times New Roman" w:cs="Times New Roman"/>
          <w:sz w:val="24"/>
          <w:szCs w:val="24"/>
        </w:rPr>
        <w:t>их реализации и условиями хранения начальником л</w:t>
      </w:r>
      <w:r w:rsidR="00670E00" w:rsidRPr="008A5584">
        <w:rPr>
          <w:rFonts w:ascii="Times New Roman" w:eastAsia="Calibri" w:hAnsi="Times New Roman" w:cs="Times New Roman"/>
          <w:sz w:val="24"/>
          <w:szCs w:val="24"/>
        </w:rPr>
        <w:t xml:space="preserve">агеря </w:t>
      </w:r>
      <w:proofErr w:type="spellStart"/>
      <w:r w:rsidR="00670E00" w:rsidRPr="008A5584">
        <w:rPr>
          <w:rFonts w:ascii="Times New Roman" w:eastAsia="Calibri" w:hAnsi="Times New Roman" w:cs="Times New Roman"/>
          <w:sz w:val="24"/>
          <w:szCs w:val="24"/>
        </w:rPr>
        <w:t>Гатауллиной</w:t>
      </w:r>
      <w:proofErr w:type="spellEnd"/>
      <w:r w:rsidR="00670E00" w:rsidRPr="008A5584">
        <w:rPr>
          <w:rFonts w:ascii="Times New Roman" w:eastAsia="Calibri" w:hAnsi="Times New Roman" w:cs="Times New Roman"/>
          <w:sz w:val="24"/>
          <w:szCs w:val="24"/>
        </w:rPr>
        <w:t xml:space="preserve"> Э.М.</w:t>
      </w:r>
      <w:r w:rsidR="00100C96" w:rsidRPr="008A5584">
        <w:rPr>
          <w:rFonts w:ascii="Times New Roman" w:eastAsia="Calibri" w:hAnsi="Times New Roman" w:cs="Times New Roman"/>
          <w:sz w:val="24"/>
          <w:szCs w:val="24"/>
        </w:rPr>
        <w:t xml:space="preserve"> и школ</w:t>
      </w:r>
      <w:r w:rsidR="0072741E">
        <w:rPr>
          <w:rFonts w:ascii="Times New Roman" w:eastAsia="Calibri" w:hAnsi="Times New Roman" w:cs="Times New Roman"/>
          <w:sz w:val="24"/>
          <w:szCs w:val="24"/>
        </w:rPr>
        <w:t xml:space="preserve">ьным фельдшером </w:t>
      </w:r>
      <w:proofErr w:type="spellStart"/>
      <w:r w:rsidR="0072741E">
        <w:rPr>
          <w:rFonts w:ascii="Times New Roman" w:eastAsia="Calibri" w:hAnsi="Times New Roman" w:cs="Times New Roman"/>
          <w:sz w:val="24"/>
          <w:szCs w:val="24"/>
        </w:rPr>
        <w:t>Балуновой</w:t>
      </w:r>
      <w:proofErr w:type="spellEnd"/>
      <w:r w:rsidR="0072741E">
        <w:rPr>
          <w:rFonts w:ascii="Times New Roman" w:eastAsia="Calibri" w:hAnsi="Times New Roman" w:cs="Times New Roman"/>
          <w:sz w:val="24"/>
          <w:szCs w:val="24"/>
        </w:rPr>
        <w:t xml:space="preserve"> Т.Ю,</w:t>
      </w:r>
    </w:p>
    <w:p w:rsidR="00D2016A" w:rsidRPr="008A5584" w:rsidRDefault="001E65C5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proofErr w:type="spellStart"/>
      <w:r w:rsidRPr="008A5584">
        <w:rPr>
          <w:rFonts w:ascii="Times New Roman" w:eastAsia="Calibri" w:hAnsi="Times New Roman" w:cs="Times New Roman"/>
          <w:sz w:val="24"/>
          <w:szCs w:val="24"/>
        </w:rPr>
        <w:t>Гатауллиной</w:t>
      </w:r>
      <w:proofErr w:type="spellEnd"/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 Э.М.,</w:t>
      </w:r>
      <w:r w:rsidR="00727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741E">
        <w:rPr>
          <w:rFonts w:ascii="Times New Roman" w:eastAsia="Calibri" w:hAnsi="Times New Roman" w:cs="Times New Roman"/>
          <w:sz w:val="24"/>
          <w:szCs w:val="24"/>
        </w:rPr>
        <w:t>Балуновой</w:t>
      </w:r>
      <w:proofErr w:type="spellEnd"/>
      <w:r w:rsidR="00727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2741E">
        <w:rPr>
          <w:rFonts w:ascii="Times New Roman" w:eastAsia="Calibri" w:hAnsi="Times New Roman" w:cs="Times New Roman"/>
          <w:sz w:val="24"/>
          <w:szCs w:val="24"/>
        </w:rPr>
        <w:t>Т.Ю,</w:t>
      </w:r>
      <w:r w:rsidR="00100C96" w:rsidRPr="008A5584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0E178D" w:rsidRPr="008A55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E178D" w:rsidRPr="008A5584">
        <w:rPr>
          <w:rFonts w:ascii="Times New Roman" w:eastAsia="Calibri" w:hAnsi="Times New Roman" w:cs="Times New Roman"/>
          <w:sz w:val="24"/>
          <w:szCs w:val="24"/>
        </w:rPr>
        <w:t>Райлян</w:t>
      </w:r>
      <w:proofErr w:type="spellEnd"/>
      <w:r w:rsidR="000E178D" w:rsidRPr="008A5584">
        <w:rPr>
          <w:rFonts w:ascii="Times New Roman" w:eastAsia="Calibri" w:hAnsi="Times New Roman" w:cs="Times New Roman"/>
          <w:sz w:val="24"/>
          <w:szCs w:val="24"/>
        </w:rPr>
        <w:t xml:space="preserve"> Н.А.</w:t>
      </w:r>
      <w:r w:rsidR="00D2016A" w:rsidRPr="008A5584">
        <w:rPr>
          <w:rFonts w:ascii="Times New Roman" w:eastAsia="Calibri" w:hAnsi="Times New Roman" w:cs="Times New Roman"/>
          <w:sz w:val="24"/>
          <w:szCs w:val="24"/>
        </w:rPr>
        <w:t xml:space="preserve"> регистрировать </w:t>
      </w:r>
      <w:r w:rsidR="00D2016A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в </w:t>
      </w:r>
      <w:proofErr w:type="spellStart"/>
      <w:r w:rsidR="00D2016A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>бракеражном</w:t>
      </w:r>
      <w:proofErr w:type="spellEnd"/>
      <w:r w:rsidR="00670E00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D2016A" w:rsidRPr="008A5584">
        <w:rPr>
          <w:rFonts w:ascii="Times New Roman" w:eastAsia="Calibri" w:hAnsi="Times New Roman" w:cs="Times New Roman"/>
          <w:sz w:val="24"/>
          <w:szCs w:val="24"/>
        </w:rPr>
        <w:t xml:space="preserve">журнале </w:t>
      </w:r>
      <w:r w:rsidR="00D2016A" w:rsidRPr="008A55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разрешение на выдачу готовых блюд. </w:t>
      </w:r>
    </w:p>
    <w:p w:rsidR="00D2016A" w:rsidRPr="008A5584" w:rsidRDefault="00D2016A" w:rsidP="00D340C2">
      <w:pPr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Назначить ответственными за работ</w:t>
      </w:r>
      <w:r w:rsidR="00C24073" w:rsidRPr="008A5584">
        <w:rPr>
          <w:rFonts w:ascii="Times New Roman" w:eastAsia="Times New Roman" w:hAnsi="Times New Roman" w:cs="Times New Roman"/>
          <w:sz w:val="24"/>
          <w:szCs w:val="24"/>
        </w:rPr>
        <w:t>у столовой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и выполнение санитарно-гигиенических норм:</w:t>
      </w:r>
    </w:p>
    <w:p w:rsidR="00D2016A" w:rsidRPr="008A5584" w:rsidRDefault="00100C96" w:rsidP="00D2016A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заведующую производством </w:t>
      </w:r>
      <w:proofErr w:type="spellStart"/>
      <w:r w:rsidR="000E178D" w:rsidRPr="008A5584">
        <w:rPr>
          <w:rFonts w:ascii="Times New Roman" w:eastAsia="Times New Roman" w:hAnsi="Times New Roman" w:cs="Times New Roman"/>
          <w:sz w:val="24"/>
          <w:szCs w:val="24"/>
        </w:rPr>
        <w:t>Райлян</w:t>
      </w:r>
      <w:proofErr w:type="spellEnd"/>
      <w:r w:rsidR="000E178D" w:rsidRPr="008A5584">
        <w:rPr>
          <w:rFonts w:ascii="Times New Roman" w:eastAsia="Times New Roman" w:hAnsi="Times New Roman" w:cs="Times New Roman"/>
          <w:sz w:val="24"/>
          <w:szCs w:val="24"/>
        </w:rPr>
        <w:t xml:space="preserve"> Г.А.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016A" w:rsidRPr="008A5584" w:rsidRDefault="00100C96" w:rsidP="00D2016A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поваров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Логинову А.З., </w:t>
      </w:r>
      <w:proofErr w:type="spellStart"/>
      <w:r w:rsidRPr="008A5584">
        <w:rPr>
          <w:rFonts w:ascii="Times New Roman" w:eastAsia="Times New Roman" w:hAnsi="Times New Roman" w:cs="Times New Roman"/>
          <w:sz w:val="24"/>
          <w:szCs w:val="24"/>
        </w:rPr>
        <w:t>Сивкову</w:t>
      </w:r>
      <w:proofErr w:type="spellEnd"/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Л.И.</w:t>
      </w:r>
      <w:r w:rsidR="00686951" w:rsidRPr="008A558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2016A" w:rsidRPr="008A5584" w:rsidRDefault="00100C96" w:rsidP="00D2016A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подсобных рабочих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8A5584">
        <w:rPr>
          <w:rFonts w:ascii="Times New Roman" w:eastAsia="Times New Roman" w:hAnsi="Times New Roman" w:cs="Times New Roman"/>
          <w:sz w:val="24"/>
          <w:szCs w:val="24"/>
        </w:rPr>
        <w:t>Иманову</w:t>
      </w:r>
      <w:proofErr w:type="spellEnd"/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</w:p>
    <w:p w:rsidR="00D2016A" w:rsidRPr="008A5584" w:rsidRDefault="00D2016A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Назначить убо</w:t>
      </w:r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рщиками помещений </w:t>
      </w:r>
      <w:proofErr w:type="spellStart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>Казыеву</w:t>
      </w:r>
      <w:proofErr w:type="spellEnd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 Э.А.</w:t>
      </w:r>
      <w:r w:rsidR="00686951" w:rsidRPr="008A55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4CD7" w:rsidRPr="008A5584">
        <w:rPr>
          <w:rFonts w:ascii="Times New Roman" w:eastAsia="Times New Roman" w:hAnsi="Times New Roman" w:cs="Times New Roman"/>
          <w:sz w:val="24"/>
          <w:szCs w:val="24"/>
        </w:rPr>
        <w:t xml:space="preserve"> Васильеву А.И.</w:t>
      </w:r>
      <w:r w:rsidR="00197673" w:rsidRPr="008A55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2016A" w:rsidRPr="008A5584" w:rsidRDefault="00D2016A" w:rsidP="00D340C2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348" w:rsidRPr="008A5584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ответственными за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выполнение санитарно-гигиенических норм в </w:t>
      </w:r>
      <w:proofErr w:type="spellStart"/>
      <w:r w:rsidRPr="008A5584">
        <w:rPr>
          <w:rFonts w:ascii="Times New Roman" w:eastAsia="Times New Roman" w:hAnsi="Times New Roman" w:cs="Times New Roman"/>
          <w:sz w:val="24"/>
          <w:szCs w:val="24"/>
        </w:rPr>
        <w:t>ногомойках</w:t>
      </w:r>
      <w:proofErr w:type="spellEnd"/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98F" w:rsidRPr="008A5584">
        <w:rPr>
          <w:rFonts w:ascii="Times New Roman" w:eastAsia="Times New Roman" w:hAnsi="Times New Roman" w:cs="Times New Roman"/>
          <w:sz w:val="24"/>
          <w:szCs w:val="24"/>
        </w:rPr>
        <w:t xml:space="preserve">в раздевалках спортзала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>на 1 этаже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2 шт., в санузлах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на втором 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 xml:space="preserve">и третьем этажах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>дл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>я мальчиков и девочек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4 шт.</w:t>
      </w:r>
      <w:r w:rsidR="00D3568B" w:rsidRPr="008A558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 xml:space="preserve"> в комнате для хранения убороч</w:t>
      </w:r>
      <w:r w:rsidR="00811C05" w:rsidRPr="008A5584">
        <w:rPr>
          <w:rFonts w:ascii="Times New Roman" w:eastAsia="Times New Roman" w:hAnsi="Times New Roman" w:cs="Times New Roman"/>
          <w:sz w:val="24"/>
          <w:szCs w:val="24"/>
        </w:rPr>
        <w:t>ного инве</w:t>
      </w:r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нтаря на 1 </w:t>
      </w:r>
      <w:proofErr w:type="gramStart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>этаже :</w:t>
      </w:r>
      <w:proofErr w:type="gramEnd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>Казыеву</w:t>
      </w:r>
      <w:proofErr w:type="spellEnd"/>
      <w:r w:rsidR="00100C96" w:rsidRPr="008A5584">
        <w:rPr>
          <w:rFonts w:ascii="Times New Roman" w:eastAsia="Times New Roman" w:hAnsi="Times New Roman" w:cs="Times New Roman"/>
          <w:sz w:val="24"/>
          <w:szCs w:val="24"/>
        </w:rPr>
        <w:t xml:space="preserve"> Э.А.</w:t>
      </w:r>
      <w:r w:rsidR="00DE4CD7" w:rsidRPr="008A5584">
        <w:rPr>
          <w:rFonts w:ascii="Times New Roman" w:eastAsia="Times New Roman" w:hAnsi="Times New Roman" w:cs="Times New Roman"/>
          <w:sz w:val="24"/>
          <w:szCs w:val="24"/>
        </w:rPr>
        <w:t>, Васильеву А.И.</w:t>
      </w:r>
      <w:r w:rsidR="00197673" w:rsidRPr="008A55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584">
        <w:rPr>
          <w:rFonts w:ascii="Times New Roman" w:eastAsia="Times New Roman" w:hAnsi="Times New Roman" w:cs="Times New Roman"/>
          <w:sz w:val="24"/>
          <w:szCs w:val="24"/>
        </w:rPr>
        <w:t>Срок: июнь.</w:t>
      </w:r>
    </w:p>
    <w:p w:rsidR="00D2016A" w:rsidRPr="008A5584" w:rsidRDefault="00D2016A" w:rsidP="0072741E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84">
        <w:rPr>
          <w:rFonts w:ascii="Times New Roman" w:eastAsia="Calibri" w:hAnsi="Times New Roman" w:cs="Times New Roman"/>
          <w:sz w:val="24"/>
          <w:szCs w:val="24"/>
        </w:rPr>
        <w:t xml:space="preserve">Разместить </w:t>
      </w:r>
      <w:r w:rsidR="00607F71" w:rsidRPr="008A5584">
        <w:rPr>
          <w:rFonts w:ascii="Times New Roman" w:eastAsia="Calibri" w:hAnsi="Times New Roman" w:cs="Times New Roman"/>
          <w:b/>
          <w:sz w:val="24"/>
          <w:szCs w:val="24"/>
        </w:rPr>
        <w:t>7 отряд (20</w:t>
      </w:r>
      <w:r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чел.)</w:t>
      </w:r>
      <w:r w:rsidR="00D3568B" w:rsidRPr="008A5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558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8A5584">
        <w:rPr>
          <w:rFonts w:ascii="Times New Roman" w:eastAsia="Calibri" w:hAnsi="Times New Roman" w:cs="Times New Roman"/>
          <w:sz w:val="24"/>
          <w:szCs w:val="24"/>
        </w:rPr>
        <w:t>.</w:t>
      </w:r>
      <w:r w:rsidR="00C24073" w:rsidRPr="008A55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5584">
        <w:rPr>
          <w:rFonts w:ascii="Times New Roman" w:eastAsia="Calibri" w:hAnsi="Times New Roman" w:cs="Times New Roman"/>
          <w:sz w:val="24"/>
          <w:szCs w:val="24"/>
        </w:rPr>
        <w:t>309</w:t>
      </w:r>
    </w:p>
    <w:p w:rsidR="00D2016A" w:rsidRPr="008A5584" w:rsidRDefault="00BA5680" w:rsidP="00D340C2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A5584">
        <w:rPr>
          <w:rFonts w:ascii="Times New Roman" w:eastAsia="Times New Roman" w:hAnsi="Times New Roman"/>
          <w:sz w:val="24"/>
          <w:szCs w:val="24"/>
        </w:rPr>
        <w:t>Организовать п</w:t>
      </w:r>
      <w:r w:rsidR="00D2016A" w:rsidRPr="008A5584">
        <w:rPr>
          <w:rFonts w:ascii="Times New Roman" w:eastAsia="Times New Roman" w:hAnsi="Times New Roman"/>
          <w:sz w:val="24"/>
          <w:szCs w:val="24"/>
        </w:rPr>
        <w:t>итьевой режи</w:t>
      </w:r>
      <w:r w:rsidRPr="008A5584">
        <w:rPr>
          <w:rFonts w:ascii="Times New Roman" w:eastAsia="Times New Roman" w:hAnsi="Times New Roman"/>
          <w:sz w:val="24"/>
          <w:szCs w:val="24"/>
        </w:rPr>
        <w:t>м в виде фонтанчиков</w:t>
      </w:r>
      <w:r w:rsidR="00D2016A" w:rsidRPr="008A5584">
        <w:rPr>
          <w:rFonts w:ascii="Times New Roman" w:eastAsia="Times New Roman" w:hAnsi="Times New Roman"/>
          <w:sz w:val="24"/>
          <w:szCs w:val="24"/>
        </w:rPr>
        <w:t xml:space="preserve"> на 1,</w:t>
      </w:r>
      <w:r w:rsidR="00336042" w:rsidRPr="008A5584">
        <w:rPr>
          <w:rFonts w:ascii="Times New Roman" w:eastAsia="Times New Roman" w:hAnsi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/>
          <w:sz w:val="24"/>
          <w:szCs w:val="24"/>
        </w:rPr>
        <w:t>2,</w:t>
      </w:r>
      <w:r w:rsidR="00336042" w:rsidRPr="008A5584">
        <w:rPr>
          <w:rFonts w:ascii="Times New Roman" w:eastAsia="Times New Roman" w:hAnsi="Times New Roman"/>
          <w:sz w:val="24"/>
          <w:szCs w:val="24"/>
        </w:rPr>
        <w:t xml:space="preserve"> </w:t>
      </w:r>
      <w:r w:rsidR="00D2016A" w:rsidRPr="008A5584">
        <w:rPr>
          <w:rFonts w:ascii="Times New Roman" w:eastAsia="Times New Roman" w:hAnsi="Times New Roman"/>
          <w:sz w:val="24"/>
          <w:szCs w:val="24"/>
        </w:rPr>
        <w:t xml:space="preserve">3 этажах. </w:t>
      </w:r>
    </w:p>
    <w:p w:rsidR="00D2016A" w:rsidRPr="008A5584" w:rsidRDefault="00C24073" w:rsidP="00BA568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74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Возложить ответственность на </w:t>
      </w:r>
      <w:r w:rsidR="00E24AE8" w:rsidRPr="008A5584">
        <w:rPr>
          <w:rFonts w:ascii="Times New Roman" w:eastAsia="Times New Roman" w:hAnsi="Times New Roman" w:cs="Times New Roman"/>
          <w:sz w:val="24"/>
          <w:szCs w:val="24"/>
        </w:rPr>
        <w:t xml:space="preserve">начальника лагеря,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 xml:space="preserve">аторов, воспитателей, 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руководителей </w:t>
      </w:r>
      <w:r w:rsidR="00BA5680" w:rsidRPr="008A5584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="00D2016A" w:rsidRPr="008A5584">
        <w:rPr>
          <w:rFonts w:ascii="Times New Roman" w:eastAsia="Times New Roman" w:hAnsi="Times New Roman" w:cs="Times New Roman"/>
          <w:sz w:val="24"/>
          <w:szCs w:val="24"/>
        </w:rPr>
        <w:t xml:space="preserve"> за охрану и здоровье детей во время их пребывания в </w:t>
      </w:r>
      <w:r w:rsidR="0072741E">
        <w:rPr>
          <w:rFonts w:ascii="Times New Roman" w:eastAsia="Times New Roman" w:hAnsi="Times New Roman" w:cs="Times New Roman"/>
          <w:sz w:val="24"/>
          <w:szCs w:val="24"/>
        </w:rPr>
        <w:t>лагере труда и отдыха</w:t>
      </w:r>
    </w:p>
    <w:p w:rsidR="008C2785" w:rsidRDefault="00D2016A" w:rsidP="0072741E">
      <w:pPr>
        <w:pStyle w:val="a3"/>
        <w:numPr>
          <w:ilvl w:val="0"/>
          <w:numId w:val="9"/>
        </w:numPr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41E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72741E" w:rsidRDefault="0072741E" w:rsidP="0072741E">
      <w:pPr>
        <w:pStyle w:val="a3"/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741E" w:rsidRPr="0072741E" w:rsidRDefault="0072741E" w:rsidP="0072741E">
      <w:pPr>
        <w:pStyle w:val="a3"/>
        <w:tabs>
          <w:tab w:val="left" w:pos="-142"/>
          <w:tab w:val="left" w:pos="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16A" w:rsidRDefault="008C2785" w:rsidP="00D2016A">
      <w:pPr>
        <w:keepNext/>
        <w:tabs>
          <w:tab w:val="left" w:pos="284"/>
          <w:tab w:val="left" w:pos="42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                           </w:t>
      </w:r>
      <w:r w:rsidRPr="008A558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Директор                                                                 Г.А. </w:t>
      </w:r>
      <w:proofErr w:type="spellStart"/>
      <w:r w:rsidRPr="008A558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Бариева</w:t>
      </w:r>
      <w:proofErr w:type="spellEnd"/>
    </w:p>
    <w:p w:rsidR="008C2785" w:rsidRDefault="008C2785" w:rsidP="00D2016A">
      <w:pPr>
        <w:keepNext/>
        <w:tabs>
          <w:tab w:val="left" w:pos="284"/>
          <w:tab w:val="left" w:pos="42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72741E" w:rsidRDefault="0072741E" w:rsidP="00D2016A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</w:p>
    <w:p w:rsidR="00C825A0" w:rsidRDefault="00C825A0" w:rsidP="00D2016A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</w:p>
    <w:p w:rsidR="00D2016A" w:rsidRPr="008A5584" w:rsidRDefault="00D2016A" w:rsidP="00D2016A">
      <w:pPr>
        <w:tabs>
          <w:tab w:val="left" w:pos="2130"/>
        </w:tabs>
        <w:rPr>
          <w:color w:val="FF0000"/>
          <w:sz w:val="24"/>
          <w:szCs w:val="24"/>
        </w:rPr>
      </w:pPr>
      <w:r w:rsidRPr="008A5584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4"/>
        <w:tblW w:w="9923" w:type="dxa"/>
        <w:tblInd w:w="108" w:type="dxa"/>
        <w:tblLook w:val="04A0" w:firstRow="1" w:lastRow="0" w:firstColumn="1" w:lastColumn="0" w:noHBand="0" w:noVBand="1"/>
      </w:tblPr>
      <w:tblGrid>
        <w:gridCol w:w="2694"/>
        <w:gridCol w:w="850"/>
        <w:gridCol w:w="1276"/>
        <w:gridCol w:w="2551"/>
        <w:gridCol w:w="993"/>
        <w:gridCol w:w="1559"/>
      </w:tblGrid>
      <w:tr w:rsidR="00D2016A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7A2E6F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="00D2016A"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D2016A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6A" w:rsidRPr="008A5584" w:rsidRDefault="007A2E6F" w:rsidP="00C32963">
            <w:pPr>
              <w:tabs>
                <w:tab w:val="left" w:pos="284"/>
                <w:tab w:val="left" w:pos="426"/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="00D2016A" w:rsidRPr="008A5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 </w:t>
            </w:r>
          </w:p>
        </w:tc>
      </w:tr>
      <w:tr w:rsidR="0072741E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Райлян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41E" w:rsidRPr="008A5584" w:rsidTr="0072741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Некрасова И.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Логинова А.З.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41E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Фаттахова Л.С.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1E" w:rsidRPr="008A5584" w:rsidRDefault="0072741E" w:rsidP="007274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BB9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BB9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Васильева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BB9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>Казыева</w:t>
            </w:r>
            <w:proofErr w:type="spellEnd"/>
            <w:r w:rsidRPr="008A5584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BB9" w:rsidRPr="008A5584" w:rsidTr="007A2E6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9" w:rsidRPr="008A5584" w:rsidRDefault="00BD2BB9" w:rsidP="00BD2B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016A" w:rsidRPr="008A5584" w:rsidRDefault="00D2016A" w:rsidP="00D2016A">
      <w:pPr>
        <w:tabs>
          <w:tab w:val="left" w:pos="2130"/>
        </w:tabs>
        <w:rPr>
          <w:color w:val="FF0000"/>
          <w:sz w:val="24"/>
          <w:szCs w:val="24"/>
        </w:rPr>
      </w:pPr>
    </w:p>
    <w:p w:rsidR="00A52452" w:rsidRPr="008A5584" w:rsidRDefault="00A52452" w:rsidP="00D2016A">
      <w:pPr>
        <w:keepNext/>
        <w:tabs>
          <w:tab w:val="left" w:pos="284"/>
          <w:tab w:val="left" w:pos="42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           </w:t>
      </w:r>
    </w:p>
    <w:p w:rsidR="00D2016A" w:rsidRPr="008A5584" w:rsidRDefault="00A52452" w:rsidP="00D2016A">
      <w:pPr>
        <w:keepNext/>
        <w:tabs>
          <w:tab w:val="left" w:pos="284"/>
          <w:tab w:val="left" w:pos="42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8A558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                </w:t>
      </w:r>
    </w:p>
    <w:p w:rsidR="00D2016A" w:rsidRPr="008A5584" w:rsidRDefault="00D2016A" w:rsidP="00D2016A">
      <w:pPr>
        <w:tabs>
          <w:tab w:val="left" w:pos="2130"/>
        </w:tabs>
        <w:rPr>
          <w:color w:val="FF0000"/>
          <w:sz w:val="24"/>
          <w:szCs w:val="24"/>
        </w:rPr>
      </w:pPr>
    </w:p>
    <w:p w:rsidR="00954C05" w:rsidRPr="008A5584" w:rsidRDefault="00C825A0">
      <w:pPr>
        <w:rPr>
          <w:sz w:val="24"/>
          <w:szCs w:val="24"/>
        </w:rPr>
      </w:pPr>
    </w:p>
    <w:sectPr w:rsidR="00954C05" w:rsidRPr="008A5584" w:rsidSect="00AF0BC4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5C6C"/>
    <w:multiLevelType w:val="hybridMultilevel"/>
    <w:tmpl w:val="D73473EA"/>
    <w:lvl w:ilvl="0" w:tplc="C60AE2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C2E3E"/>
    <w:multiLevelType w:val="hybridMultilevel"/>
    <w:tmpl w:val="B5ACF430"/>
    <w:lvl w:ilvl="0" w:tplc="4AA63AAE">
      <w:start w:val="1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4501D56"/>
    <w:multiLevelType w:val="hybridMultilevel"/>
    <w:tmpl w:val="B59C9F82"/>
    <w:lvl w:ilvl="0" w:tplc="8A1CDF2C">
      <w:start w:val="1"/>
      <w:numFmt w:val="bullet"/>
      <w:lvlText w:val=""/>
      <w:lvlJc w:val="left"/>
      <w:pPr>
        <w:tabs>
          <w:tab w:val="num" w:pos="587"/>
        </w:tabs>
        <w:ind w:left="1023" w:hanging="663"/>
      </w:pPr>
      <w:rPr>
        <w:rFonts w:ascii="Symbol" w:hAnsi="Symbol" w:hint="default"/>
        <w:sz w:val="24"/>
        <w:szCs w:val="24"/>
      </w:rPr>
    </w:lvl>
    <w:lvl w:ilvl="1" w:tplc="B162A7B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846EF9"/>
    <w:multiLevelType w:val="hybridMultilevel"/>
    <w:tmpl w:val="49188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309B6"/>
    <w:multiLevelType w:val="hybridMultilevel"/>
    <w:tmpl w:val="5A303A1A"/>
    <w:lvl w:ilvl="0" w:tplc="A8F653D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57C5B"/>
    <w:multiLevelType w:val="hybridMultilevel"/>
    <w:tmpl w:val="F380F972"/>
    <w:lvl w:ilvl="0" w:tplc="8A1CD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3675B"/>
    <w:multiLevelType w:val="hybridMultilevel"/>
    <w:tmpl w:val="04D845C6"/>
    <w:lvl w:ilvl="0" w:tplc="2DF8C70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4337A78"/>
    <w:multiLevelType w:val="hybridMultilevel"/>
    <w:tmpl w:val="643CAD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5061E68"/>
    <w:multiLevelType w:val="hybridMultilevel"/>
    <w:tmpl w:val="774C3E14"/>
    <w:lvl w:ilvl="0" w:tplc="37E00FCE">
      <w:start w:val="1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16A"/>
    <w:rsid w:val="000450F5"/>
    <w:rsid w:val="00077D9D"/>
    <w:rsid w:val="000B65AD"/>
    <w:rsid w:val="000B7348"/>
    <w:rsid w:val="000E178D"/>
    <w:rsid w:val="000E7950"/>
    <w:rsid w:val="00100C96"/>
    <w:rsid w:val="001357CA"/>
    <w:rsid w:val="001453BA"/>
    <w:rsid w:val="00160681"/>
    <w:rsid w:val="00161526"/>
    <w:rsid w:val="00187BAF"/>
    <w:rsid w:val="00197673"/>
    <w:rsid w:val="001B681D"/>
    <w:rsid w:val="001E153A"/>
    <w:rsid w:val="001E2153"/>
    <w:rsid w:val="001E65C5"/>
    <w:rsid w:val="00201FE8"/>
    <w:rsid w:val="0029314D"/>
    <w:rsid w:val="002F2AA5"/>
    <w:rsid w:val="003038CC"/>
    <w:rsid w:val="00336042"/>
    <w:rsid w:val="00400058"/>
    <w:rsid w:val="00400B8B"/>
    <w:rsid w:val="00464BB3"/>
    <w:rsid w:val="00481E47"/>
    <w:rsid w:val="004864D8"/>
    <w:rsid w:val="004B2BC6"/>
    <w:rsid w:val="004C5C05"/>
    <w:rsid w:val="004D1665"/>
    <w:rsid w:val="004D7A3D"/>
    <w:rsid w:val="00520D1A"/>
    <w:rsid w:val="00540558"/>
    <w:rsid w:val="00551ACB"/>
    <w:rsid w:val="0057093E"/>
    <w:rsid w:val="00587E6E"/>
    <w:rsid w:val="005E3EA3"/>
    <w:rsid w:val="00607F71"/>
    <w:rsid w:val="00670093"/>
    <w:rsid w:val="00670E00"/>
    <w:rsid w:val="00686951"/>
    <w:rsid w:val="006A742F"/>
    <w:rsid w:val="006D0DFA"/>
    <w:rsid w:val="006D1DF5"/>
    <w:rsid w:val="0072741E"/>
    <w:rsid w:val="00735F22"/>
    <w:rsid w:val="00743325"/>
    <w:rsid w:val="00773B19"/>
    <w:rsid w:val="007A2E6F"/>
    <w:rsid w:val="007D11D0"/>
    <w:rsid w:val="007D3D12"/>
    <w:rsid w:val="00811C05"/>
    <w:rsid w:val="00874A03"/>
    <w:rsid w:val="008A5584"/>
    <w:rsid w:val="008B198F"/>
    <w:rsid w:val="008C2785"/>
    <w:rsid w:val="008D089C"/>
    <w:rsid w:val="008E7161"/>
    <w:rsid w:val="00913CBE"/>
    <w:rsid w:val="009E3E84"/>
    <w:rsid w:val="009F53A2"/>
    <w:rsid w:val="00A51D47"/>
    <w:rsid w:val="00A52452"/>
    <w:rsid w:val="00AF0BC4"/>
    <w:rsid w:val="00B066B6"/>
    <w:rsid w:val="00B242F8"/>
    <w:rsid w:val="00B51B60"/>
    <w:rsid w:val="00B620B5"/>
    <w:rsid w:val="00B66036"/>
    <w:rsid w:val="00BA5680"/>
    <w:rsid w:val="00BA6F1C"/>
    <w:rsid w:val="00BB3FA3"/>
    <w:rsid w:val="00BC30CA"/>
    <w:rsid w:val="00BD2BB9"/>
    <w:rsid w:val="00BE259A"/>
    <w:rsid w:val="00C10E97"/>
    <w:rsid w:val="00C24073"/>
    <w:rsid w:val="00C825A0"/>
    <w:rsid w:val="00C91240"/>
    <w:rsid w:val="00CD6327"/>
    <w:rsid w:val="00CF720A"/>
    <w:rsid w:val="00D2016A"/>
    <w:rsid w:val="00D340C2"/>
    <w:rsid w:val="00D3568B"/>
    <w:rsid w:val="00D45838"/>
    <w:rsid w:val="00D52F42"/>
    <w:rsid w:val="00D656A9"/>
    <w:rsid w:val="00DE4CD7"/>
    <w:rsid w:val="00E14314"/>
    <w:rsid w:val="00E24AE8"/>
    <w:rsid w:val="00E73843"/>
    <w:rsid w:val="00EC0258"/>
    <w:rsid w:val="00F65FC2"/>
    <w:rsid w:val="00FA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17BD3-4EA6-44B9-BCB0-F164D5D3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1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uiPriority w:val="59"/>
    <w:rsid w:val="00D201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E7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8C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Admin</cp:lastModifiedBy>
  <cp:revision>79</cp:revision>
  <cp:lastPrinted>2025-04-23T04:03:00Z</cp:lastPrinted>
  <dcterms:created xsi:type="dcterms:W3CDTF">2022-04-15T12:22:00Z</dcterms:created>
  <dcterms:modified xsi:type="dcterms:W3CDTF">2026-05-02T04:29:00Z</dcterms:modified>
</cp:coreProperties>
</file>